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8B19"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淮北师范大学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研究生学籍信息核对流程</w:t>
      </w:r>
    </w:p>
    <w:p w14:paraId="43B33809"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 w14:paraId="54BC5D35"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中国高等教育学生信息网(学信网)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核对流程：</w:t>
      </w:r>
    </w:p>
    <w:p w14:paraId="155FE35B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一步：登陆“学信网”http://www.chsi.com.cn/。注：学信网为教育部学籍信息管理平台，学校无法处理学生在登陆或操作过程中出现的任何问题。如有登陆困难，请前往https://account.chsi.com.cn/account/help/index.jsp学信网帮助中心，或是拨打学信网客服电话010-82199588寻求解决办法。</w:t>
      </w:r>
    </w:p>
    <w:p w14:paraId="2AA83620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第二步：点击“学籍查询”进入。</w:t>
      </w:r>
    </w:p>
    <w:p w14:paraId="196136BA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第三步：点击“进入学信档案”进入，或直接登陆“学信档案”https://my.chsi.com.cn/archive/index.jsp。若本科期间已注册过，可沿用原注册账号登录。</w:t>
      </w:r>
    </w:p>
    <w:p w14:paraId="61FFECAA">
      <w:pPr>
        <w:widowControl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第四步：进入“学信档案”后，点击“图像校对”。录取图像为各省级招生部门上传学信网，由于各省市上传进度不一致，录取照片为空，为正常状态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可以先略过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 w14:paraId="7D97A63D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第五步：核对本人学籍信息。学籍信息主要内容包括：姓名、性别、出生日期、身份证号、层次、专业、学制、学历类别、学习形式、分院（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二级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学院）、学号、入学日期、预计毕业日期、学籍状态信息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（必须是：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注册学籍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等，核实信息无误即可（学信网未设置“确认”按钮）。</w:t>
      </w:r>
    </w:p>
    <w:p w14:paraId="36EFC155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 w14:paraId="55E3BAAC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 w14:paraId="2CB3D88D"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修改信息需要提交证明材料要求如下：</w:t>
      </w:r>
    </w:p>
    <w:p w14:paraId="52560B76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 姓名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身份证号信息有误，需提交更正申请表、准考证复印件、户口簿复印件和身份证复印件，并携带身份证原件至学院进行查验。</w:t>
      </w:r>
    </w:p>
    <w:p w14:paraId="6268BAB3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 性别、出生日期信息有误，需提交更正申请表、身份证复印件，并携带身份证原件至学院进行查验。</w:t>
      </w:r>
    </w:p>
    <w:p w14:paraId="271F68FD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 专业、学院、预计毕业日期等信息有误，直接提交更正申请表，无须提供证明材料。</w:t>
      </w:r>
    </w:p>
    <w:p w14:paraId="2CC6A43A">
      <w:pPr>
        <w:ind w:firstLine="600" w:firstLineChars="200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政治面貌是研究生入学考试报名时的信息，不能更改。</w:t>
      </w:r>
    </w:p>
    <w:p w14:paraId="61D36588"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 w14:paraId="7363514A"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特别说明</w:t>
      </w:r>
    </w:p>
    <w:p w14:paraId="4265B1AA">
      <w:pPr>
        <w:numPr>
          <w:ilvl w:val="0"/>
          <w:numId w:val="1"/>
        </w:numPr>
        <w:ind w:firstLine="602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考生编号位数不对。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考生编号为学生15位准考证号，但准考证号中表示年份的位数只有1位，可能和20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年前的考生号重复，因此学信网在处理考生号时会自动升位为16位，将表示年份的位数升为2位，以保证学信网中考生编号的唯一性。例如：考证编号为“10141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111000000”，学信网显示为：“10141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111000000”。</w:t>
      </w:r>
    </w:p>
    <w:p w14:paraId="75E2C469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教育部学信网的学籍信息，将直接作为毕业证书个人信息的依据。信息确认后不得修改，由于学生个人原因造成信息错误，由其本人负责。</w:t>
      </w:r>
    </w:p>
    <w:p w14:paraId="5CEA60B4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78FFA8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A98E6"/>
    <w:multiLevelType w:val="singleLevel"/>
    <w:tmpl w:val="BDFA98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mYxN2MyM2M4YTEzMDAwZGU0MWYyNzBhOThlNzcifQ=="/>
  </w:docVars>
  <w:rsids>
    <w:rsidRoot w:val="00C3063E"/>
    <w:rsid w:val="000A7295"/>
    <w:rsid w:val="002003DA"/>
    <w:rsid w:val="002606C9"/>
    <w:rsid w:val="003D2CEF"/>
    <w:rsid w:val="005D2856"/>
    <w:rsid w:val="00B31B57"/>
    <w:rsid w:val="00C3063E"/>
    <w:rsid w:val="00C9453C"/>
    <w:rsid w:val="00E139FF"/>
    <w:rsid w:val="00E309A1"/>
    <w:rsid w:val="00E63012"/>
    <w:rsid w:val="02E222EE"/>
    <w:rsid w:val="04D62531"/>
    <w:rsid w:val="07FE00FD"/>
    <w:rsid w:val="081B1890"/>
    <w:rsid w:val="08DC1C09"/>
    <w:rsid w:val="0A453FBC"/>
    <w:rsid w:val="0B081D09"/>
    <w:rsid w:val="0B2006E8"/>
    <w:rsid w:val="0EF65754"/>
    <w:rsid w:val="0FD56588"/>
    <w:rsid w:val="16820B1F"/>
    <w:rsid w:val="1C244579"/>
    <w:rsid w:val="1F4C2A2A"/>
    <w:rsid w:val="20E87196"/>
    <w:rsid w:val="2DFD0812"/>
    <w:rsid w:val="32FA49E4"/>
    <w:rsid w:val="33A338BD"/>
    <w:rsid w:val="3B8B17C4"/>
    <w:rsid w:val="3BE01C13"/>
    <w:rsid w:val="3E5F15E9"/>
    <w:rsid w:val="3EC12BC9"/>
    <w:rsid w:val="3EEE564F"/>
    <w:rsid w:val="3F4A44F8"/>
    <w:rsid w:val="43664445"/>
    <w:rsid w:val="43D05056"/>
    <w:rsid w:val="442D388F"/>
    <w:rsid w:val="4D6F147C"/>
    <w:rsid w:val="4EAF003C"/>
    <w:rsid w:val="51435DFD"/>
    <w:rsid w:val="517F7502"/>
    <w:rsid w:val="58D8646B"/>
    <w:rsid w:val="59063DEF"/>
    <w:rsid w:val="59CA3C2C"/>
    <w:rsid w:val="5F45208F"/>
    <w:rsid w:val="631C5548"/>
    <w:rsid w:val="65FD42D1"/>
    <w:rsid w:val="66793CA1"/>
    <w:rsid w:val="66BD1FA5"/>
    <w:rsid w:val="6C4A05A9"/>
    <w:rsid w:val="732C7112"/>
    <w:rsid w:val="73B72BC3"/>
    <w:rsid w:val="77C0257A"/>
    <w:rsid w:val="7C4966BE"/>
    <w:rsid w:val="7CEA0416"/>
    <w:rsid w:val="7E544988"/>
    <w:rsid w:val="7EF82739"/>
    <w:rsid w:val="7FC50E27"/>
    <w:rsid w:val="7FE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962</Words>
  <Characters>1156</Characters>
  <Lines>10</Lines>
  <Paragraphs>2</Paragraphs>
  <TotalTime>44</TotalTime>
  <ScaleCrop>false</ScaleCrop>
  <LinksUpToDate>false</LinksUpToDate>
  <CharactersWithSpaces>1161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2017-11-30T08:52:00Z</dcterms:created>
  <dc:creator>AutoBVT</dc:creator>
  <cp:lastModifiedBy>武刚</cp:lastModifiedBy>
  <cp:lastPrinted>2018-10-17T06:55:00Z</cp:lastPrinted>
  <dcterms:modified xsi:type="dcterms:W3CDTF">2025-10-02T11:09:48Z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0FC13B103C1E44F686843E941433BC2B</vt:lpwstr>
  </property>
  <property fmtid="{D5CDD505-2E9C-101B-9397-08002B2CF9AE}" pid="4" name="KSOTemplateDocerSaveRecord">
    <vt:lpwstr>eyJoZGlkIjoiMzBmZTQ3OWFiZjIwMmJlYzgzOTAzYTczMmJlOTFmZmIiLCJ1c2VySWQiOiI0NTY5NjUwNjEifQ==</vt:lpwstr>
  </property>
</Properties>
</file>